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Předmět: Německý jazyk 7. A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Období: 21. 3. - 28. 3. 2020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Doufám, že máte z minul</w:t>
      </w:r>
      <w:r>
        <w:rPr>
          <w:sz w:val="28"/>
          <w:szCs w:val="28"/>
        </w:rPr>
        <w:t>é</w:t>
      </w:r>
      <w:r>
        <w:rPr>
          <w:sz w:val="28"/>
          <w:szCs w:val="28"/>
        </w:rPr>
        <w:t>ho týdne všechno splněno, kdybyste čemukoli nerozuměli, volejte, pište:-)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V lekci 2. 1. jde o to, abyste uměli slovní zásobu (byla za úkol) a také, abyste si znovu uvědomili rozdíl mezi předložkami: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  x  im  x  um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am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Montag </w:t>
      </w:r>
      <w:r>
        <w:rPr>
          <w:b w:val="false"/>
          <w:bCs w:val="false"/>
          <w:sz w:val="28"/>
          <w:szCs w:val="28"/>
        </w:rPr>
        <w:t xml:space="preserve">= v pondělí – tato předložka se užívá u dnů v týdnu 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(! i u </w:t>
      </w:r>
      <w:r>
        <w:rPr>
          <w:b/>
          <w:bCs/>
          <w:sz w:val="28"/>
          <w:szCs w:val="28"/>
        </w:rPr>
        <w:t xml:space="preserve">am Wochenende </w:t>
      </w:r>
      <w:r>
        <w:rPr>
          <w:b w:val="false"/>
          <w:bCs w:val="false"/>
          <w:sz w:val="28"/>
          <w:szCs w:val="28"/>
        </w:rPr>
        <w:t>= o víkendu)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im Winter </w:t>
      </w:r>
      <w:r>
        <w:rPr>
          <w:b w:val="false"/>
          <w:bCs w:val="false"/>
          <w:sz w:val="28"/>
          <w:szCs w:val="28"/>
        </w:rPr>
        <w:t>= v zimě (tato předložka se používá u ročních období)</w:t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im Juli </w:t>
      </w:r>
      <w:r>
        <w:rPr>
          <w:b w:val="false"/>
          <w:bCs w:val="false"/>
          <w:sz w:val="28"/>
          <w:szCs w:val="28"/>
        </w:rPr>
        <w:t>=  v červenci (tato předložka se používá u měsíců v roce)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um 6 Uhr </w:t>
      </w:r>
      <w:r>
        <w:rPr>
          <w:b w:val="false"/>
          <w:bCs w:val="false"/>
          <w:sz w:val="28"/>
          <w:szCs w:val="28"/>
        </w:rPr>
        <w:t>= v 6 hodin (tato předložka se používá u časových údajů)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3. Pokud nemáš tento přehled gramatiky v sešitu, tak si jej tam zapiš a snaž se naučit.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4. Přelož do sešitu: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v pátek, o víkendu, v 8 hodin, v srpnu, na jaře, ve čtvrtek, v pondělí, v květnu, v září, v úterý, ve 21 hodin, v prosinci, na podzim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5. Vypracuj společně s učebnicí cvičení (kromě poslechových) na str. 44 – 51 v pracovní sešitu.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6. Přeji hodně sil, pevné nervy a když čemukoli neporozumíš, piš na můj pracovní mejl :-)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LibreOffice/5.1.5.2$Windows_x86 LibreOffice_project/7a864d8825610a8c07cfc3bc01dd4fce6a9447e5</Application>
  <Pages>1</Pages>
  <Words>198</Words>
  <Characters>845</Characters>
  <CharactersWithSpaces>1035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2020-03-12T19:23:58Z</dcterms:created>
  <dc:creator/>
  <dc:description/>
  <dc:language>cs-CZ</dc:language>
  <cp:lastModifiedBy/>
  <dcterms:modified xsi:type="dcterms:W3CDTF">2020-03-21T16:43:18Z</dcterms:modified>
  <cp:revision>2</cp:revision>
  <dc:subject/>
  <dc:title/>
</cp:coreProperties>
</file>